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4FFDB426" w:rsidR="004D4028" w:rsidRPr="004D4028" w:rsidRDefault="004D4028" w:rsidP="004D40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(114.04.16)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" filled="f" stroked="f" strokeweight="1pt">
                <v:textbox>
                  <w:txbxContent>
                    <w:p w14:paraId="362D910A" w14:textId="4FFDB426" w:rsidR="004D4028" w:rsidRPr="004D4028" w:rsidRDefault="004D4028" w:rsidP="004D4028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(114.04.16)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市長盃划船錦標賽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競賽規程</w:t>
      </w:r>
    </w:p>
    <w:bookmarkEnd w:id="0"/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日桃體競字第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室內划船測功儀</w:t>
      </w:r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5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日(星期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六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6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3AAE41D6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12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期六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1</w:t>
      </w:r>
      <w:r w:rsidR="00D64DCC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13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日(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)</w:t>
      </w:r>
      <w:r w:rsidR="00945172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凡符合各組規定者皆可參加，但若棄權則後續賽程均不得出賽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室內划船測功儀</w:t>
      </w:r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A212BB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A212BB">
        <w:rPr>
          <w:rFonts w:ascii="標楷體" w:eastAsia="標楷體" w:hAnsi="標楷體" w:hint="eastAsia"/>
          <w:color w:val="FF0000"/>
        </w:rPr>
        <w:t>8.男女混合團體</w:t>
      </w:r>
      <w:r w:rsidRPr="00A212BB">
        <w:rPr>
          <w:rFonts w:ascii="標楷體" w:eastAsia="標楷體" w:hAnsi="標楷體"/>
          <w:color w:val="FF0000"/>
        </w:rPr>
        <w:t>接力賽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D669205" w14:textId="0DD11D9D" w:rsidR="006C7E84" w:rsidRPr="006C7E84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每人計時2分鐘共計8分鐘，以總成績之距離最長者為優勝，距離相同者將再加賽4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子組。</w:t>
      </w:r>
    </w:p>
    <w:p w14:paraId="615F4D98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7</w:t>
      </w:r>
      <w:r w:rsidRPr="00A212BB">
        <w:rPr>
          <w:rFonts w:ascii="標楷體" w:eastAsia="標楷體" w:hAnsi="標楷體" w:cs="Times New Roman"/>
          <w:color w:val="FF0000"/>
        </w:rPr>
        <w:t>.</w:t>
      </w:r>
      <w:r w:rsidRPr="00A212BB">
        <w:rPr>
          <w:rFonts w:ascii="標楷體" w:eastAsia="標楷體" w:hAnsi="標楷體"/>
          <w:color w:val="FF0000"/>
        </w:rPr>
        <w:t>男子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030B423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077B561F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hint="eastAsia"/>
          <w:color w:val="FF0000"/>
        </w:rPr>
        <w:t>8</w:t>
      </w:r>
      <w:r w:rsidRPr="00A212BB">
        <w:rPr>
          <w:rFonts w:ascii="標楷體" w:eastAsia="標楷體" w:hAnsi="標楷體"/>
          <w:color w:val="FF0000"/>
        </w:rPr>
        <w:t>.女子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1A3879B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1995FC75" w14:textId="560E7BE6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9.男女混合團體賽</w:t>
      </w:r>
      <w:r w:rsidRPr="00A212BB">
        <w:rPr>
          <w:rFonts w:ascii="標楷體" w:eastAsia="標楷體" w:hAnsi="標楷體" w:hint="eastAsia"/>
          <w:color w:val="FF0000"/>
        </w:rPr>
        <w:t>200公尺(每艘船6人-男女各3</w:t>
      </w:r>
      <w:r w:rsidR="007F2D99">
        <w:rPr>
          <w:rFonts w:ascii="標楷體" w:eastAsia="標楷體" w:hAnsi="標楷體" w:hint="eastAsia"/>
          <w:color w:val="FF0000"/>
        </w:rPr>
        <w:t>人</w:t>
      </w:r>
      <w:r w:rsidRPr="00A212BB">
        <w:rPr>
          <w:rFonts w:ascii="標楷體" w:eastAsia="標楷體" w:hAnsi="標楷體" w:hint="eastAsia"/>
          <w:color w:val="FF0000"/>
        </w:rPr>
        <w:t>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06444C54" w14:textId="33DD2502" w:rsidR="006C7E84" w:rsidRPr="006C7E84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(一)領隊會議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室內划船測功儀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6C8EA2F7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室內划船測功儀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2CF9FA7A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採網路報名E-mail：</w:t>
      </w:r>
      <w:hyperlink r:id="rId8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保險：大會此次競賽僅幫參賽單位投保場地意外險，請各參賽單位自行幫選手投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意外險，並於報名時檢附保險單據副本。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廠牌之測功儀進行，參加者可自行調整風阻係數。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參加輕量級之參賽者須在其該項目比賽前1至2小時內，著比賽服裝過磅。未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符合體重標準者，不得參加該組別之項目。其比賽項目1小時前至登記處報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參賽者須依照大會安排之測功儀進行比賽，參賽者不得自行更改，並應負妥善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每台測功儀後，得坐1名輔佐員。輔佐員由選手自行聘請，如無輔佐員則由大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比賽之開始以電腦發佈倒數為準，並佐以裁判手勢，在倒數時拉動測功儀之手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柄將會啟動電腦而導致偷跑，偷跑由電腦自行判斷，任何一位參加者犯上兩次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 xml:space="preserve">本規程未明載者，以技術會議討論決議為最終決議，未出席單位對於會議決議不得異議。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，採</w:t>
      </w:r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本規程未明載者，以技術會議討論決議為最終決議，未出席單位對於會議決議不得異議。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個人排名賽：各組前三名頒發獎牌乙面</w:t>
      </w:r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獲獎選手市府獎狀發給原則：參加各競賽組別達三隊（人）者，獎第一名；達四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划船測功儀競賽，猶如長距離之賽跑；故身體不適者（參賽選手如患有：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氣喘、心臟病、高血壓或有宿疾…等者）；恐身體無法負荷、禁止報名參加比賽。請參賽者及教練注意，若有意外、一切責任自負。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(室內划船測功儀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(室內划船測功儀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高中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(室內划船測功儀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 w:hint="eastAsia"/>
          <w:color w:val="FF0000"/>
        </w:rPr>
        <w:t>壯年組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FF0000"/>
        </w:rPr>
        <w:t xml:space="preserve">機關組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公開組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高中組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國中組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  <w:p w14:paraId="5E813576" w14:textId="6CE282C8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參賽項目不限但賽程間隔時間自行負責。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市長盃划船錦標賽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市長盃划船錦標賽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055C" w14:textId="77777777" w:rsidR="001B732D" w:rsidRDefault="001B732D">
      <w:r>
        <w:separator/>
      </w:r>
    </w:p>
  </w:endnote>
  <w:endnote w:type="continuationSeparator" w:id="0">
    <w:p w14:paraId="688C340A" w14:textId="77777777" w:rsidR="001B732D" w:rsidRDefault="001B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AF16D" w14:textId="77777777" w:rsidR="001B732D" w:rsidRDefault="001B732D">
      <w:r>
        <w:separator/>
      </w:r>
    </w:p>
  </w:footnote>
  <w:footnote w:type="continuationSeparator" w:id="0">
    <w:p w14:paraId="3ABCD4C6" w14:textId="77777777" w:rsidR="001B732D" w:rsidRDefault="001B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1"/>
  </w:num>
  <w:num w:numId="14">
    <w:abstractNumId w:val="19"/>
  </w:num>
  <w:num w:numId="15">
    <w:abstractNumId w:val="2"/>
  </w:num>
  <w:num w:numId="16">
    <w:abstractNumId w:val="20"/>
  </w:num>
  <w:num w:numId="17">
    <w:abstractNumId w:val="25"/>
  </w:num>
  <w:num w:numId="18">
    <w:abstractNumId w:val="28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15"/>
  </w:num>
  <w:num w:numId="25">
    <w:abstractNumId w:val="8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30C70"/>
    <w:rsid w:val="00142099"/>
    <w:rsid w:val="00173A75"/>
    <w:rsid w:val="00187812"/>
    <w:rsid w:val="001B732D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400528"/>
    <w:rsid w:val="004035A9"/>
    <w:rsid w:val="004043A0"/>
    <w:rsid w:val="00405C79"/>
    <w:rsid w:val="00443CF2"/>
    <w:rsid w:val="00450047"/>
    <w:rsid w:val="004538AB"/>
    <w:rsid w:val="00456388"/>
    <w:rsid w:val="00470245"/>
    <w:rsid w:val="004937FF"/>
    <w:rsid w:val="004D3A09"/>
    <w:rsid w:val="004D4028"/>
    <w:rsid w:val="004E1880"/>
    <w:rsid w:val="004E1D6D"/>
    <w:rsid w:val="005426B1"/>
    <w:rsid w:val="00545DC8"/>
    <w:rsid w:val="00563331"/>
    <w:rsid w:val="0056600B"/>
    <w:rsid w:val="00566F6A"/>
    <w:rsid w:val="00567B05"/>
    <w:rsid w:val="00580A3A"/>
    <w:rsid w:val="00590D30"/>
    <w:rsid w:val="0059437A"/>
    <w:rsid w:val="005A630E"/>
    <w:rsid w:val="005E4DF2"/>
    <w:rsid w:val="00606CD1"/>
    <w:rsid w:val="00617F35"/>
    <w:rsid w:val="006259F5"/>
    <w:rsid w:val="00630BD1"/>
    <w:rsid w:val="006535B1"/>
    <w:rsid w:val="0066650B"/>
    <w:rsid w:val="00680DB6"/>
    <w:rsid w:val="006845DB"/>
    <w:rsid w:val="006918A1"/>
    <w:rsid w:val="00692390"/>
    <w:rsid w:val="006A3ACC"/>
    <w:rsid w:val="006B370A"/>
    <w:rsid w:val="006C219C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726F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CC"/>
    <w:rsid w:val="00D74DC6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D0CE7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4F5F567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1DA2-5A7C-45B4-A8A3-7CA3D377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USER</cp:lastModifiedBy>
  <cp:revision>2</cp:revision>
  <cp:lastPrinted>2025-04-16T02:22:00Z</cp:lastPrinted>
  <dcterms:created xsi:type="dcterms:W3CDTF">2025-05-01T05:45:00Z</dcterms:created>
  <dcterms:modified xsi:type="dcterms:W3CDTF">2025-05-01T05:45:00Z</dcterms:modified>
</cp:coreProperties>
</file>